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4" w:rsidRPr="003E66A4" w:rsidRDefault="00482874" w:rsidP="00482874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482874" w:rsidRPr="003E66A4" w:rsidRDefault="00482874" w:rsidP="00482874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482874" w:rsidRPr="00C13ABF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>e-mail:</w:t>
      </w:r>
      <w:r w:rsidRPr="00482874">
        <w:rPr>
          <w:rFonts w:cs="Arial"/>
          <w:b/>
          <w:iCs/>
          <w:sz w:val="20"/>
          <w:szCs w:val="16"/>
        </w:rPr>
        <w:tab/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>NIP/PESEL:</w:t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 xml:space="preserve">REGON:  </w:t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93423C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93423C">
        <w:rPr>
          <w:rFonts w:cs="Arial"/>
          <w:b/>
          <w:iCs/>
          <w:sz w:val="20"/>
          <w:szCs w:val="16"/>
        </w:rPr>
        <w:t>KRS/CEIGD</w:t>
      </w:r>
      <w:r w:rsidRPr="0093423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>
        <w:rPr>
          <w:rFonts w:cs="Arial"/>
          <w:b/>
          <w:iCs/>
          <w:sz w:val="20"/>
          <w:szCs w:val="16"/>
        </w:rPr>
        <w:t>………….</w:t>
      </w:r>
    </w:p>
    <w:p w:rsidR="00482874" w:rsidRPr="00B93A87" w:rsidRDefault="00482874" w:rsidP="00482874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482874" w:rsidRPr="00B93A87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482874" w:rsidRPr="008F7AD6" w:rsidRDefault="00482874" w:rsidP="00482874">
      <w:pPr>
        <w:jc w:val="center"/>
        <w:rPr>
          <w:rFonts w:cs="Arial"/>
          <w:b/>
          <w:i/>
        </w:rPr>
      </w:pP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482874" w:rsidRPr="002B5B94" w:rsidRDefault="00482874" w:rsidP="00482874">
      <w:pPr>
        <w:jc w:val="center"/>
        <w:rPr>
          <w:rFonts w:cs="Arial"/>
          <w:caps/>
          <w:sz w:val="20"/>
          <w:szCs w:val="20"/>
        </w:rPr>
      </w:pP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E1082F" w:rsidRDefault="00482874" w:rsidP="00482874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482874" w:rsidRPr="008D26DA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93423C">
        <w:rPr>
          <w:rFonts w:cs="Arial"/>
          <w:sz w:val="20"/>
          <w:szCs w:val="20"/>
        </w:rPr>
        <w:t>cen</w:t>
      </w:r>
      <w:r w:rsidRPr="0093423C">
        <w:rPr>
          <w:rFonts w:eastAsia="TimesNewRoman" w:cs="Arial"/>
          <w:sz w:val="20"/>
          <w:szCs w:val="20"/>
        </w:rPr>
        <w:t>y jednostkowe określone w kosztorysie ofertowym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482874" w:rsidRPr="002204D6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8)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482874" w:rsidRPr="004E71F7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482874" w:rsidRPr="002B371A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AB7803" w:rsidRDefault="00884DE5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w przypadku wyboru naszej oferty jako najkorzystniejszej </w:t>
      </w:r>
      <w:r w:rsidR="00482874" w:rsidRPr="00AB7803">
        <w:rPr>
          <w:rFonts w:cs="Arial"/>
          <w:bCs/>
          <w:sz w:val="20"/>
          <w:szCs w:val="20"/>
        </w:rPr>
        <w:t xml:space="preserve">deklarujemy </w:t>
      </w:r>
      <w:r w:rsidR="00482874" w:rsidRPr="00AB7803">
        <w:rPr>
          <w:rFonts w:cs="Arial"/>
          <w:sz w:val="20"/>
          <w:szCs w:val="20"/>
        </w:rPr>
        <w:t>wniesienie zabezpieczenia nale</w:t>
      </w:r>
      <w:r w:rsidR="00482874" w:rsidRPr="00AB7803">
        <w:rPr>
          <w:rFonts w:eastAsia="TimesNewRoman" w:cs="Arial"/>
          <w:sz w:val="20"/>
          <w:szCs w:val="20"/>
        </w:rPr>
        <w:t>ż</w:t>
      </w:r>
      <w:r w:rsidR="00482874" w:rsidRPr="00AB7803">
        <w:rPr>
          <w:rFonts w:cs="Arial"/>
          <w:sz w:val="20"/>
          <w:szCs w:val="20"/>
        </w:rPr>
        <w:t>ytego wykonania umowy w wysoko</w:t>
      </w:r>
      <w:r w:rsidR="00482874" w:rsidRPr="00AB7803">
        <w:rPr>
          <w:rFonts w:eastAsia="TimesNewRoman" w:cs="Arial"/>
          <w:sz w:val="20"/>
          <w:szCs w:val="20"/>
        </w:rPr>
        <w:t>ś</w:t>
      </w:r>
      <w:r w:rsidR="00482874" w:rsidRPr="00AB7803">
        <w:rPr>
          <w:rFonts w:cs="Arial"/>
          <w:sz w:val="20"/>
          <w:szCs w:val="20"/>
        </w:rPr>
        <w:t>ci 10% ceny brutto okre</w:t>
      </w:r>
      <w:r w:rsidR="00482874" w:rsidRPr="00AB7803">
        <w:rPr>
          <w:rFonts w:eastAsia="TimesNewRoman" w:cs="Arial"/>
          <w:sz w:val="20"/>
          <w:szCs w:val="20"/>
        </w:rPr>
        <w:t>ś</w:t>
      </w:r>
      <w:r w:rsidR="00482874">
        <w:rPr>
          <w:rFonts w:cs="Arial"/>
          <w:sz w:val="20"/>
          <w:szCs w:val="20"/>
        </w:rPr>
        <w:t>lonej w ofercie</w:t>
      </w:r>
      <w:r w:rsidR="008A7B9D">
        <w:rPr>
          <w:rFonts w:cs="Arial"/>
          <w:sz w:val="20"/>
          <w:szCs w:val="20"/>
        </w:rPr>
        <w:t xml:space="preserve"> na każde z wybranych zadań</w:t>
      </w:r>
      <w:r w:rsidR="00482874">
        <w:rPr>
          <w:rFonts w:cs="Arial"/>
          <w:sz w:val="20"/>
          <w:szCs w:val="20"/>
        </w:rPr>
        <w:t>,</w:t>
      </w:r>
    </w:p>
    <w:p w:rsidR="00482874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82874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482874" w:rsidRPr="001022FC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482874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82874" w:rsidRDefault="00482874" w:rsidP="00482874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Pr="00E1082F">
        <w:rPr>
          <w:rFonts w:ascii="Arial" w:hAnsi="Arial" w:cs="Arial"/>
          <w:i/>
          <w:sz w:val="16"/>
        </w:rPr>
        <w:tab/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Pr="0030469C" w:rsidRDefault="00482874" w:rsidP="00482874">
      <w:pPr>
        <w:jc w:val="center"/>
        <w:rPr>
          <w:rFonts w:cs="Arial"/>
          <w:b/>
          <w:sz w:val="20"/>
          <w:szCs w:val="20"/>
        </w:rPr>
      </w:pPr>
    </w:p>
    <w:p w:rsidR="00482874" w:rsidRDefault="00482874" w:rsidP="00482874">
      <w:pPr>
        <w:jc w:val="center"/>
        <w:rPr>
          <w:b/>
          <w:sz w:val="20"/>
        </w:rPr>
      </w:pPr>
    </w:p>
    <w:p w:rsidR="00482874" w:rsidRDefault="00482874" w:rsidP="00482874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5F0E5F" w:rsidRDefault="005F0E5F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color w:val="FF0000"/>
          <w:sz w:val="20"/>
          <w:szCs w:val="20"/>
        </w:rPr>
      </w:pPr>
    </w:p>
    <w:p w:rsidR="004E284B" w:rsidRDefault="004E284B" w:rsidP="00482874">
      <w:pPr>
        <w:jc w:val="right"/>
        <w:rPr>
          <w:rFonts w:cs="Arial"/>
          <w:color w:val="FF0000"/>
          <w:sz w:val="20"/>
          <w:szCs w:val="20"/>
        </w:rPr>
      </w:pPr>
    </w:p>
    <w:p w:rsidR="004E284B" w:rsidRDefault="004E284B" w:rsidP="00482874">
      <w:pPr>
        <w:jc w:val="right"/>
        <w:rPr>
          <w:rFonts w:cs="Arial"/>
          <w:color w:val="FF0000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</w:p>
    <w:p w:rsidR="00482874" w:rsidRPr="00A403B2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Default="00482874" w:rsidP="004828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>
        <w:rPr>
          <w:sz w:val="20"/>
          <w:szCs w:val="20"/>
        </w:rPr>
        <w:t xml:space="preserve">: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…., w następującym zakresie: 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482874" w:rsidRPr="008A2890" w:rsidRDefault="00482874" w:rsidP="00482874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3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*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482874" w:rsidRPr="00D37B0C" w:rsidRDefault="00482874" w:rsidP="0048287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</w:p>
    <w:p w:rsidR="00482874" w:rsidRDefault="00482874" w:rsidP="00482874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i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482874" w:rsidRPr="00041080" w:rsidRDefault="00482874" w:rsidP="00482874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C40063" w:rsidRDefault="00482874" w:rsidP="00482874">
      <w:pPr>
        <w:spacing w:line="360" w:lineRule="auto"/>
        <w:ind w:firstLine="708"/>
        <w:jc w:val="both"/>
        <w:rPr>
          <w:sz w:val="12"/>
          <w:szCs w:val="20"/>
        </w:rPr>
      </w:pPr>
    </w:p>
    <w:p w:rsidR="00482874" w:rsidRPr="00A65AEB" w:rsidRDefault="00482874" w:rsidP="00482874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482874" w:rsidRPr="00A65AEB" w:rsidTr="002E3026">
        <w:trPr>
          <w:cantSplit/>
          <w:trHeight w:val="692"/>
        </w:trPr>
        <w:tc>
          <w:tcPr>
            <w:tcW w:w="610" w:type="dxa"/>
          </w:tcPr>
          <w:p w:rsidR="00482874" w:rsidRPr="00C40063" w:rsidRDefault="00482874" w:rsidP="002E3026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2874" w:rsidRPr="00C40063" w:rsidRDefault="00482874" w:rsidP="002E3026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482874" w:rsidRPr="00C40063" w:rsidRDefault="00482874" w:rsidP="002E3026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482874" w:rsidRPr="00A65AEB" w:rsidTr="002E3026">
        <w:trPr>
          <w:trHeight w:val="256"/>
        </w:trPr>
        <w:tc>
          <w:tcPr>
            <w:tcW w:w="610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482874" w:rsidRPr="00A65AEB" w:rsidTr="002E3026">
        <w:trPr>
          <w:trHeight w:val="479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82874" w:rsidRPr="00A65AEB" w:rsidTr="002E3026">
        <w:trPr>
          <w:trHeight w:val="476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82874" w:rsidRPr="00A65AEB" w:rsidTr="002E3026">
        <w:trPr>
          <w:trHeight w:val="833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2874" w:rsidRPr="00A65AEB" w:rsidRDefault="00482874" w:rsidP="00482874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BC7CF5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5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482874" w:rsidRPr="00041080" w:rsidRDefault="00482874" w:rsidP="00482874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Pr="002713CD" w:rsidRDefault="00482874" w:rsidP="00482874">
      <w:pPr>
        <w:jc w:val="center"/>
        <w:rPr>
          <w:b/>
          <w:i/>
          <w:sz w:val="12"/>
          <w:szCs w:val="20"/>
        </w:rPr>
      </w:pP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C40063" w:rsidRDefault="00482874" w:rsidP="00482874">
      <w:pPr>
        <w:spacing w:line="360" w:lineRule="auto"/>
        <w:ind w:firstLine="708"/>
        <w:jc w:val="both"/>
        <w:rPr>
          <w:sz w:val="12"/>
          <w:szCs w:val="20"/>
        </w:rPr>
      </w:pPr>
    </w:p>
    <w:p w:rsidR="00482874" w:rsidRPr="00A65AEB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482874" w:rsidRPr="00A65AEB" w:rsidTr="002E3026">
        <w:trPr>
          <w:cantSplit/>
          <w:trHeight w:val="649"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 w:rsidR="000C251C">
              <w:rPr>
                <w:i/>
                <w:sz w:val="20"/>
                <w:szCs w:val="20"/>
              </w:rPr>
              <w:t xml:space="preserve">, posiadane kwalifikacje 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482874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482874" w:rsidRPr="00A65AEB" w:rsidTr="002E3026">
        <w:trPr>
          <w:cantSplit/>
          <w:trHeight w:val="718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  <w:trHeight w:val="622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Pr="00BC7CF5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6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B4018E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482874" w:rsidRDefault="00482874" w:rsidP="0048287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482874" w:rsidRPr="00B4018E" w:rsidRDefault="00482874" w:rsidP="0048287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B4018E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482874" w:rsidRPr="00B4018E" w:rsidRDefault="00482874" w:rsidP="00482874">
      <w:pPr>
        <w:pStyle w:val="Zwykytekst"/>
        <w:jc w:val="both"/>
        <w:rPr>
          <w:rFonts w:ascii="Times New Roman" w:hAnsi="Times New Roman"/>
          <w:b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482874" w:rsidRPr="00C65364" w:rsidRDefault="00482874" w:rsidP="0048287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Pr="00C65364" w:rsidRDefault="00482874" w:rsidP="00482874">
      <w:pPr>
        <w:spacing w:line="360" w:lineRule="auto"/>
        <w:jc w:val="both"/>
      </w:pPr>
    </w:p>
    <w:p w:rsidR="00C361DC" w:rsidRDefault="00C361DC"/>
    <w:sectPr w:rsidR="00C361DC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E4" w:rsidRDefault="003174E4" w:rsidP="007D66DD">
      <w:r>
        <w:separator/>
      </w:r>
    </w:p>
  </w:endnote>
  <w:endnote w:type="continuationSeparator" w:id="0">
    <w:p w:rsidR="003174E4" w:rsidRDefault="003174E4" w:rsidP="007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976E1B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317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E4" w:rsidRDefault="003174E4" w:rsidP="007D66DD">
      <w:r>
        <w:separator/>
      </w:r>
    </w:p>
  </w:footnote>
  <w:footnote w:type="continuationSeparator" w:id="0">
    <w:p w:rsidR="003174E4" w:rsidRDefault="003174E4" w:rsidP="007D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874"/>
    <w:rsid w:val="000C251C"/>
    <w:rsid w:val="00237A69"/>
    <w:rsid w:val="003174E4"/>
    <w:rsid w:val="00482874"/>
    <w:rsid w:val="004E284B"/>
    <w:rsid w:val="004E654D"/>
    <w:rsid w:val="005F0E5F"/>
    <w:rsid w:val="007D66DD"/>
    <w:rsid w:val="00884DE5"/>
    <w:rsid w:val="008A7B9D"/>
    <w:rsid w:val="00976E1B"/>
    <w:rsid w:val="00C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74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482874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482874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828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8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8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874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482874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8287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9</cp:revision>
  <dcterms:created xsi:type="dcterms:W3CDTF">2016-12-20T08:11:00Z</dcterms:created>
  <dcterms:modified xsi:type="dcterms:W3CDTF">2019-01-09T08:23:00Z</dcterms:modified>
</cp:coreProperties>
</file>